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18" w:rsidRDefault="004240AA" w:rsidP="0078611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1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Drodzy rodzice i opiekunowie</w:t>
      </w:r>
      <w:r w:rsidR="00786118" w:rsidRPr="007861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!</w:t>
      </w:r>
    </w:p>
    <w:p w:rsidR="00786118" w:rsidRDefault="004240AA" w:rsidP="0078611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Zespół Szkolno-Przedszkolny w Zwonowicach</w:t>
      </w:r>
      <w:r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zarządzeniem </w:t>
      </w:r>
      <w:r w:rsidR="00E63AF2">
        <w:rPr>
          <w:rFonts w:ascii="Times New Roman" w:eastAsia="Times New Roman" w:hAnsi="Times New Roman" w:cs="Times New Roman"/>
          <w:sz w:val="24"/>
          <w:szCs w:val="24"/>
          <w:lang w:eastAsia="pl-PL"/>
        </w:rPr>
        <w:t>nr 17/2019/2020</w:t>
      </w:r>
      <w:r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od 16 marca 2020 roku przyjmuje tryb pracy nauczania zdalnego. Zgodnie z rozporządzeniem MEN z dnia 20 marca 2020 r. ograniczenie funkcjonowania szkoły zostaje przedłużone do 10 kwietnia 2020 r.</w:t>
      </w:r>
    </w:p>
    <w:p w:rsidR="00786118" w:rsidRDefault="004240AA" w:rsidP="0078611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Nauczyciele zostali zobowiązani do realizowania podstawy programowej i oceniania uczniów w trybie pracy zdalnej. Zadaniem szkoły na kolejne dni jest przygotowanie uczniów do pracy zdalnej, przedstawienie systemu oceniania uczniów oraz zaplanowanie pracy. Nowe zasady będą obowiązywały od 25 marca 2020 r.</w:t>
      </w:r>
    </w:p>
    <w:p w:rsidR="00786118" w:rsidRPr="00786118" w:rsidRDefault="004240AA" w:rsidP="0078611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1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Nauczanie zdalne – system oceniania uczniów</w:t>
      </w:r>
      <w:r w:rsidR="00786118" w:rsidRPr="007861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786118" w:rsidRDefault="004240AA" w:rsidP="0078611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 czasie ograniczenia funkcjonowania szkół i placówek oświatowych związanego</w:t>
      </w:r>
      <w:r w:rsidR="0078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zagrożeniem epidemiologicznym nauka jest realizowana na odległość.</w:t>
      </w:r>
    </w:p>
    <w:p w:rsidR="00786118" w:rsidRDefault="004240AA" w:rsidP="0078611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Nauka prowadzona na odległość może być realizowana z wykorzystaniem materiałów udostępnionych przez nauczyciela, w szczególności tych rekomendowanych przez Ministerstwo Edukacji Narodowej, Centralnej i Okręgowych Komisji Egzaminacyjnej,</w:t>
      </w:r>
      <w:r w:rsidR="0078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emitowanych w pasmach edukacyjnych programów Telewizji Publicznej i Polskiego Radia. </w:t>
      </w:r>
    </w:p>
    <w:p w:rsidR="00786118" w:rsidRDefault="004240AA" w:rsidP="0078611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Nauczyciele i specjaliści, realizując naukę na odległość, zobowiązani są do dostosowania sposobów oraz metod pracy do potrzeb i możliwości uczniów, w tym wynikających</w:t>
      </w:r>
      <w:r w:rsidR="0078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indywidualnych programów edukacyjno-terapeutycznych.</w:t>
      </w:r>
    </w:p>
    <w:p w:rsidR="00786118" w:rsidRPr="00786118" w:rsidRDefault="004240AA" w:rsidP="0078611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1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4) Ocenianie w nauczaniu zdalnym</w:t>
      </w:r>
    </w:p>
    <w:p w:rsidR="00786118" w:rsidRDefault="004240AA" w:rsidP="0078611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Ocenianie w nauczaniu zdalnym zależne jest od form</w:t>
      </w:r>
      <w:r w:rsidR="00E63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kontaktu z uczniami (</w:t>
      </w:r>
      <w:r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Wha</w:t>
      </w:r>
      <w:r w:rsidR="00E63AF2">
        <w:rPr>
          <w:rFonts w:ascii="Times New Roman" w:eastAsia="Times New Roman" w:hAnsi="Times New Roman" w:cs="Times New Roman"/>
          <w:sz w:val="24"/>
          <w:szCs w:val="24"/>
          <w:lang w:eastAsia="pl-PL"/>
        </w:rPr>
        <w:t>tsApp, Messenger, poczta służbowa nauczycieli</w:t>
      </w:r>
      <w:r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inne). Może przybrać formę testów, zdalnie wykonanych zadań domowych, prac pisemnych przesłanych poprzez pocztę elektroniczną. Nauczyciel przedmiotu sam dobiera formę sprawdzania wiedzy i umiejętności ucznia uwzględniając jego dostępność do urządzeń multimedialnych i możliwość zdalnego kontaktu z nauczycielem.</w:t>
      </w:r>
    </w:p>
    <w:p w:rsidR="00786118" w:rsidRDefault="004240AA" w:rsidP="0078611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Oceny bieżące z</w:t>
      </w:r>
      <w:r w:rsidR="00E63AF2">
        <w:rPr>
          <w:rFonts w:ascii="Times New Roman" w:eastAsia="Times New Roman" w:hAnsi="Times New Roman" w:cs="Times New Roman"/>
          <w:sz w:val="24"/>
          <w:szCs w:val="24"/>
          <w:lang w:eastAsia="pl-PL"/>
        </w:rPr>
        <w:t>apisywane będą w dziennikach założonych przez nauczycieli i prowadzonych przez nich w domach. D</w:t>
      </w:r>
      <w:r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 mają uczniowie i ich opiekunowie</w:t>
      </w:r>
      <w:r w:rsidR="00E63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pocztę służbową nauczycieli lub innymi komunikatorami</w:t>
      </w:r>
      <w:r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6118" w:rsidRDefault="004240AA" w:rsidP="0078611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 ocenianiu zachowania brane będzie pod uwagę zaangażow</w:t>
      </w:r>
      <w:r w:rsidR="00E63AF2">
        <w:rPr>
          <w:rFonts w:ascii="Times New Roman" w:eastAsia="Times New Roman" w:hAnsi="Times New Roman" w:cs="Times New Roman"/>
          <w:sz w:val="24"/>
          <w:szCs w:val="24"/>
          <w:lang w:eastAsia="pl-PL"/>
        </w:rPr>
        <w:t>anie ucznia w proces edukacyjny</w:t>
      </w:r>
      <w:r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t>, jego kreatywność, systematyczność wykonywania zadanych prac, pomoc koleżeńska w przekazywaniu informa</w:t>
      </w:r>
      <w:r w:rsidR="00E63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cji. </w:t>
      </w:r>
    </w:p>
    <w:p w:rsidR="00786118" w:rsidRDefault="00E63AF2" w:rsidP="0078611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dziennikach nauczycieli</w:t>
      </w:r>
      <w:r w:rsidR="004240AA"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odnotowywana obecność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odebranych przez ucznia wiadomości, bądź innej aktywności w kontaktach z nauczycielami</w:t>
      </w:r>
      <w:r w:rsidR="004240AA"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t>. Nauczyciele będą zapisywać aktywność uczniów wg ustalonych</w:t>
      </w:r>
      <w:r w:rsidR="0078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zasad, opublikowanych na stronie internetowej szkoły</w:t>
      </w:r>
      <w:r w:rsidR="004240AA"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innych komunikatorach, a karty pracy i inne zadania będą dowodem ich uczestnictwa w zajęciach.</w:t>
      </w:r>
    </w:p>
    <w:p w:rsidR="00786118" w:rsidRDefault="004240AA" w:rsidP="0078611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861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 prawna</w:t>
      </w:r>
    </w:p>
    <w:p w:rsidR="00786118" w:rsidRDefault="004240AA" w:rsidP="0078611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Rozporządzenie Ministra Edukacji Narodowej z dnia 20 marca 2020 r. w sprawie szczególnych rozwiązań w okresie czasowego ograniczenia funkcjonowania jednostek systemu oświaty w związku z zapobieganiem, przeciwdziałaniem i zwalczaniem COVID-19.</w:t>
      </w:r>
      <w:r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Rozporządzenie Ministra Edukacji Narodowej z dnia 20 marca 2020 r. zmieniające rozporządzenie w sprawie czasowego ograniczenia funkcjonowania jednostek systemu oświaty w związku z zapobieganiem, przeciwdziałaniem i zwalczaniem COVID-19.</w:t>
      </w:r>
    </w:p>
    <w:p w:rsidR="00786118" w:rsidRDefault="004240AA" w:rsidP="0078611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PRZYPOMINAMY, że OBOWIĄZUJĄ WSZYSTKIE PROCEDURY i Zarządzenia Dyrektora i ich działanie zostaje rozszerzone o działalność szkoły w trybie zdalnego nauczania.</w:t>
      </w:r>
    </w:p>
    <w:p w:rsidR="00786118" w:rsidRDefault="004240AA" w:rsidP="0078611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szczególności:</w:t>
      </w:r>
    </w:p>
    <w:p w:rsidR="00786118" w:rsidRDefault="004240AA" w:rsidP="0078611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Zabrania się nagrywania, kopiowania, udostępniania lub przetwarzania w jakikolwiek sposób lekcji, zajęć prowadzonych przez nauczycieli i uczestniczących w tych zajęciach innych uczniów lub filmów nagrywanych na potrzeby zajęć</w:t>
      </w:r>
      <w:r w:rsidR="007861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ponieważ nauczyciele i uczniowie są obj</w:t>
      </w:r>
      <w:r w:rsidR="00786118">
        <w:rPr>
          <w:rFonts w:ascii="Times New Roman" w:eastAsia="Times New Roman" w:hAnsi="Times New Roman" w:cs="Times New Roman"/>
          <w:sz w:val="24"/>
          <w:szCs w:val="24"/>
          <w:lang w:eastAsia="pl-PL"/>
        </w:rPr>
        <w:t>ęci PRAWEM OCHRONY WIZERUNKU!!!</w:t>
      </w:r>
    </w:p>
    <w:p w:rsidR="00786118" w:rsidRDefault="004240AA" w:rsidP="0078611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Prosimy potraktujcie Państwo poważnie PRACĘ ZDALNĄ UCZNIÓW W DOMU!</w:t>
      </w:r>
      <w:r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potrafimy określić jak długo będziemy zmuszeni pracować w tym trybie a wszystkim nam zależy na realizacji podstawy programowej i otrzymaniu przez NASZYCH UCZNIÓW promocj</w:t>
      </w:r>
      <w:r w:rsidR="0078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 klas programowo wyższych. </w:t>
      </w:r>
      <w:r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POMAGAJMY SOBIE NAWZAJEM !!! </w:t>
      </w:r>
    </w:p>
    <w:p w:rsidR="00786118" w:rsidRDefault="004240AA" w:rsidP="0078611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Jeśli ktoś z Państwa potrzebuje pomocy proszę pamiętajcie, że jesteśmy do Waszej dyspozycji.</w:t>
      </w:r>
      <w:r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Wiemy, że uczniowie są w stałym kontakcie z Paniami wychowawczyniami i jesteśm</w:t>
      </w:r>
      <w:r w:rsidR="0078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dumni z ich aktywnej postawy. </w:t>
      </w:r>
      <w:bookmarkStart w:id="0" w:name="_GoBack"/>
      <w:bookmarkEnd w:id="0"/>
      <w:r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 życzymy WAM oraz Waszym rodzin</w:t>
      </w:r>
      <w:r w:rsidR="0078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 i przyjaciołom dużo zdrowia! </w:t>
      </w:r>
      <w:r w:rsidRPr="004240AA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Zostańcie w domu! Dbajcie o Siebie i swoich bliskich oraz pamiętajcie o sobie nawzajem</w:t>
      </w:r>
      <w:r w:rsidR="007861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6118" w:rsidRDefault="00786118" w:rsidP="00E63AF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:rsidR="00786118" w:rsidRDefault="00786118" w:rsidP="00E63AF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Franciszek Marcol          </w:t>
      </w:r>
    </w:p>
    <w:p w:rsidR="004240AA" w:rsidRPr="004240AA" w:rsidRDefault="00786118" w:rsidP="00E63AF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Dyrektor ZSP w Zwonowicach wraz z nauczycielami. </w:t>
      </w:r>
    </w:p>
    <w:p w:rsidR="00BA6847" w:rsidRDefault="00BA6847"/>
    <w:sectPr w:rsidR="00BA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AA"/>
    <w:rsid w:val="004240AA"/>
    <w:rsid w:val="00786118"/>
    <w:rsid w:val="00BA6847"/>
    <w:rsid w:val="00E6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40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4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1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4</cp:revision>
  <dcterms:created xsi:type="dcterms:W3CDTF">2020-03-25T12:28:00Z</dcterms:created>
  <dcterms:modified xsi:type="dcterms:W3CDTF">2020-03-26T08:13:00Z</dcterms:modified>
</cp:coreProperties>
</file>